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20CD5" w14:textId="263E2053" w:rsidR="00520A39" w:rsidRPr="00520A39" w:rsidRDefault="008550A6" w:rsidP="00520A39">
      <w:pPr>
        <w:pStyle w:val="2"/>
        <w:jc w:val="center"/>
        <w:rPr>
          <w:rFonts w:ascii="標楷體" w:eastAsia="標楷體" w:hAnsi="標楷體"/>
        </w:rPr>
      </w:pPr>
      <w:r w:rsidRPr="00520A39">
        <w:rPr>
          <w:rFonts w:ascii="標楷體" w:eastAsia="標楷體" w:hAnsi="標楷體" w:hint="eastAsia"/>
        </w:rPr>
        <w:t>2026臺北城市盃青少年棒球邀請賽</w:t>
      </w:r>
    </w:p>
    <w:p w14:paraId="2B841149" w14:textId="7EB3C403" w:rsidR="009D1803" w:rsidRPr="00520A39" w:rsidRDefault="008550A6" w:rsidP="00520A39">
      <w:pPr>
        <w:pStyle w:val="2"/>
        <w:jc w:val="center"/>
        <w:rPr>
          <w:rFonts w:ascii="標楷體" w:eastAsia="標楷體" w:hAnsi="標楷體"/>
          <w:sz w:val="40"/>
          <w:szCs w:val="40"/>
        </w:rPr>
      </w:pPr>
      <w:r w:rsidRPr="00520A39">
        <w:rPr>
          <w:rFonts w:ascii="標楷體" w:eastAsia="標楷體" w:hAnsi="標楷體" w:hint="eastAsia"/>
        </w:rPr>
        <w:t>報名表單資訊</w:t>
      </w:r>
      <w:r w:rsidR="00520A39" w:rsidRPr="00520A39">
        <w:rPr>
          <w:rFonts w:ascii="標楷體" w:eastAsia="標楷體" w:hAnsi="標楷體" w:hint="eastAsia"/>
        </w:rPr>
        <w:t>QR code</w:t>
      </w:r>
      <w:r w:rsidRPr="00520A39">
        <w:rPr>
          <w:rFonts w:ascii="標楷體" w:eastAsia="標楷體" w:hAnsi="標楷體" w:hint="eastAsia"/>
        </w:rPr>
        <w:t>連結</w:t>
      </w:r>
      <w:r w:rsidRPr="00520A39">
        <w:rPr>
          <w:rFonts w:ascii="標楷體" w:eastAsia="標楷體" w:hAnsi="標楷體"/>
        </w:rPr>
        <w:br/>
      </w:r>
    </w:p>
    <w:p w14:paraId="29FE7668" w14:textId="0AB6868B" w:rsidR="00520A39" w:rsidRDefault="006D051C" w:rsidP="008550A6">
      <w:pPr>
        <w:spacing w:line="500" w:lineRule="exact"/>
        <w:jc w:val="center"/>
        <w:rPr>
          <w:rFonts w:ascii="標楷體" w:eastAsia="標楷體" w:hAnsi="標楷體"/>
          <w:bCs/>
          <w:sz w:val="40"/>
          <w:szCs w:val="40"/>
        </w:rPr>
      </w:pPr>
      <w:r w:rsidRPr="006D051C">
        <w:rPr>
          <w:rFonts w:ascii="標楷體" w:eastAsia="標楷體" w:hAnsi="標楷體"/>
          <w:bCs/>
          <w:sz w:val="40"/>
          <w:szCs w:val="40"/>
        </w:rPr>
        <w:t>https://forms.gle/PJPQKPLLexecaia17</w:t>
      </w:r>
    </w:p>
    <w:p w14:paraId="6F7D7E4E" w14:textId="175434ED" w:rsidR="00520A39" w:rsidRDefault="00520A39" w:rsidP="008550A6">
      <w:pPr>
        <w:spacing w:line="500" w:lineRule="exact"/>
        <w:jc w:val="center"/>
        <w:rPr>
          <w:rFonts w:ascii="標楷體" w:eastAsia="標楷體" w:hAnsi="標楷體"/>
          <w:bCs/>
          <w:sz w:val="40"/>
          <w:szCs w:val="40"/>
        </w:rPr>
      </w:pPr>
    </w:p>
    <w:p w14:paraId="6CB8F7E8" w14:textId="5173989B" w:rsidR="006D051C" w:rsidRPr="00520A39" w:rsidRDefault="006D051C" w:rsidP="008550A6">
      <w:pPr>
        <w:spacing w:line="500" w:lineRule="exact"/>
        <w:jc w:val="center"/>
        <w:rPr>
          <w:rFonts w:ascii="標楷體" w:eastAsia="標楷體" w:hAnsi="標楷體" w:hint="eastAsia"/>
          <w:bCs/>
          <w:sz w:val="40"/>
          <w:szCs w:val="40"/>
        </w:rPr>
      </w:pPr>
      <w:r>
        <w:rPr>
          <w:rFonts w:ascii="標楷體" w:eastAsia="標楷體" w:hAnsi="標楷體" w:hint="eastAsia"/>
          <w:bCs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1F10345D" wp14:editId="20DBE16F">
            <wp:simplePos x="0" y="0"/>
            <wp:positionH relativeFrom="column">
              <wp:posOffset>742950</wp:posOffset>
            </wp:positionH>
            <wp:positionV relativeFrom="paragraph">
              <wp:posOffset>346075</wp:posOffset>
            </wp:positionV>
            <wp:extent cx="4762500" cy="4762500"/>
            <wp:effectExtent l="0" t="0" r="0" b="0"/>
            <wp:wrapTight wrapText="bothSides">
              <wp:wrapPolygon edited="0">
                <wp:start x="0" y="0"/>
                <wp:lineTo x="0" y="21514"/>
                <wp:lineTo x="21514" y="21514"/>
                <wp:lineTo x="21514" y="0"/>
                <wp:lineTo x="0" y="0"/>
              </wp:wrapPolygon>
            </wp:wrapTight>
            <wp:docPr id="136550835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508353" name="圖片 136550835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D051C" w:rsidRPr="00520A39" w:rsidSect="00A85C2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D762A" w14:textId="77777777" w:rsidR="0004501D" w:rsidRDefault="0004501D" w:rsidP="008F5357">
      <w:r>
        <w:separator/>
      </w:r>
    </w:p>
  </w:endnote>
  <w:endnote w:type="continuationSeparator" w:id="0">
    <w:p w14:paraId="402A75DE" w14:textId="77777777" w:rsidR="0004501D" w:rsidRDefault="0004501D" w:rsidP="008F5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iauKaiTC">
    <w:charset w:val="88"/>
    <w:family w:val="script"/>
    <w:pitch w:val="variable"/>
    <w:sig w:usb0="800000E3" w:usb1="38CFFD7A" w:usb2="00000016" w:usb3="00000000" w:csb0="0010000D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DFDD5" w14:textId="77777777" w:rsidR="0004501D" w:rsidRDefault="0004501D" w:rsidP="008F5357">
      <w:r>
        <w:separator/>
      </w:r>
    </w:p>
  </w:footnote>
  <w:footnote w:type="continuationSeparator" w:id="0">
    <w:p w14:paraId="6A9F5F99" w14:textId="77777777" w:rsidR="0004501D" w:rsidRDefault="0004501D" w:rsidP="008F53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166FC"/>
    <w:multiLevelType w:val="hybridMultilevel"/>
    <w:tmpl w:val="DF623FE2"/>
    <w:lvl w:ilvl="0" w:tplc="04090015">
      <w:start w:val="1"/>
      <w:numFmt w:val="taiwaneseCountingThousand"/>
      <w:lvlText w:val="%1、"/>
      <w:lvlJc w:val="left"/>
      <w:pPr>
        <w:ind w:left="485" w:hanging="480"/>
      </w:pPr>
    </w:lvl>
    <w:lvl w:ilvl="1" w:tplc="0409000F">
      <w:start w:val="1"/>
      <w:numFmt w:val="decimal"/>
      <w:lvlText w:val="%2."/>
      <w:lvlJc w:val="left"/>
      <w:pPr>
        <w:ind w:left="965" w:hanging="480"/>
      </w:pPr>
    </w:lvl>
    <w:lvl w:ilvl="2" w:tplc="53FC7858">
      <w:start w:val="1"/>
      <w:numFmt w:val="decimal"/>
      <w:lvlText w:val="(%3)"/>
      <w:lvlJc w:val="left"/>
      <w:pPr>
        <w:ind w:left="1445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5" w:hanging="480"/>
      </w:pPr>
    </w:lvl>
    <w:lvl w:ilvl="5" w:tplc="0409001B" w:tentative="1">
      <w:start w:val="1"/>
      <w:numFmt w:val="lowerRoman"/>
      <w:lvlText w:val="%6."/>
      <w:lvlJc w:val="right"/>
      <w:pPr>
        <w:ind w:left="2885" w:hanging="480"/>
      </w:pPr>
    </w:lvl>
    <w:lvl w:ilvl="6" w:tplc="0409000F" w:tentative="1">
      <w:start w:val="1"/>
      <w:numFmt w:val="decimal"/>
      <w:lvlText w:val="%7."/>
      <w:lvlJc w:val="left"/>
      <w:pPr>
        <w:ind w:left="3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5" w:hanging="480"/>
      </w:pPr>
    </w:lvl>
    <w:lvl w:ilvl="8" w:tplc="0409001B" w:tentative="1">
      <w:start w:val="1"/>
      <w:numFmt w:val="lowerRoman"/>
      <w:lvlText w:val="%9."/>
      <w:lvlJc w:val="right"/>
      <w:pPr>
        <w:ind w:left="4325" w:hanging="480"/>
      </w:pPr>
    </w:lvl>
  </w:abstractNum>
  <w:abstractNum w:abstractNumId="1" w15:restartNumberingAfterBreak="0">
    <w:nsid w:val="221231FD"/>
    <w:multiLevelType w:val="hybridMultilevel"/>
    <w:tmpl w:val="F5CE9D0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F1D2FD8"/>
    <w:multiLevelType w:val="hybridMultilevel"/>
    <w:tmpl w:val="5B30A95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57E3592"/>
    <w:multiLevelType w:val="hybridMultilevel"/>
    <w:tmpl w:val="C180BB9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A9B6AD2"/>
    <w:multiLevelType w:val="hybridMultilevel"/>
    <w:tmpl w:val="8DD6C39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E404365"/>
    <w:multiLevelType w:val="hybridMultilevel"/>
    <w:tmpl w:val="97703C2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84502373">
    <w:abstractNumId w:val="0"/>
  </w:num>
  <w:num w:numId="2" w16cid:durableId="2032756358">
    <w:abstractNumId w:val="3"/>
  </w:num>
  <w:num w:numId="3" w16cid:durableId="1288316559">
    <w:abstractNumId w:val="1"/>
  </w:num>
  <w:num w:numId="4" w16cid:durableId="1765807773">
    <w:abstractNumId w:val="5"/>
  </w:num>
  <w:num w:numId="5" w16cid:durableId="491408957">
    <w:abstractNumId w:val="4"/>
  </w:num>
  <w:num w:numId="6" w16cid:durableId="18187198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691"/>
    <w:rsid w:val="0004501D"/>
    <w:rsid w:val="00085C9C"/>
    <w:rsid w:val="000D4EC1"/>
    <w:rsid w:val="000E5B50"/>
    <w:rsid w:val="00101C6E"/>
    <w:rsid w:val="00124CA3"/>
    <w:rsid w:val="001252AE"/>
    <w:rsid w:val="0017699D"/>
    <w:rsid w:val="0018527B"/>
    <w:rsid w:val="001A214B"/>
    <w:rsid w:val="001C1CFD"/>
    <w:rsid w:val="001D2798"/>
    <w:rsid w:val="00265CB1"/>
    <w:rsid w:val="00266416"/>
    <w:rsid w:val="002752F6"/>
    <w:rsid w:val="002932B6"/>
    <w:rsid w:val="002D498E"/>
    <w:rsid w:val="002E1C5D"/>
    <w:rsid w:val="002E3691"/>
    <w:rsid w:val="00340C4D"/>
    <w:rsid w:val="00357074"/>
    <w:rsid w:val="003A61CA"/>
    <w:rsid w:val="003E4BA0"/>
    <w:rsid w:val="00424B6A"/>
    <w:rsid w:val="004536AC"/>
    <w:rsid w:val="00461A79"/>
    <w:rsid w:val="004E6FA2"/>
    <w:rsid w:val="004F7910"/>
    <w:rsid w:val="00520A39"/>
    <w:rsid w:val="00592CA6"/>
    <w:rsid w:val="005B4C28"/>
    <w:rsid w:val="00657CCA"/>
    <w:rsid w:val="00664050"/>
    <w:rsid w:val="006768E2"/>
    <w:rsid w:val="0069338D"/>
    <w:rsid w:val="006D051C"/>
    <w:rsid w:val="006F1FCF"/>
    <w:rsid w:val="00705A43"/>
    <w:rsid w:val="00754CD3"/>
    <w:rsid w:val="00771CC7"/>
    <w:rsid w:val="007A7F07"/>
    <w:rsid w:val="007D2461"/>
    <w:rsid w:val="007F61E5"/>
    <w:rsid w:val="00842101"/>
    <w:rsid w:val="008550A6"/>
    <w:rsid w:val="008707B7"/>
    <w:rsid w:val="0088680A"/>
    <w:rsid w:val="00896A3E"/>
    <w:rsid w:val="008B13FF"/>
    <w:rsid w:val="008B4F6F"/>
    <w:rsid w:val="008F1BBB"/>
    <w:rsid w:val="008F5357"/>
    <w:rsid w:val="008F6FB9"/>
    <w:rsid w:val="00911EE4"/>
    <w:rsid w:val="00952C8A"/>
    <w:rsid w:val="00966B90"/>
    <w:rsid w:val="00983426"/>
    <w:rsid w:val="00990A3C"/>
    <w:rsid w:val="009A4DCA"/>
    <w:rsid w:val="009A6A53"/>
    <w:rsid w:val="009D1803"/>
    <w:rsid w:val="009E060C"/>
    <w:rsid w:val="00A203A8"/>
    <w:rsid w:val="00A45626"/>
    <w:rsid w:val="00A64B49"/>
    <w:rsid w:val="00A82B74"/>
    <w:rsid w:val="00A85C25"/>
    <w:rsid w:val="00AA76B8"/>
    <w:rsid w:val="00AD7FBC"/>
    <w:rsid w:val="00AF701D"/>
    <w:rsid w:val="00B07CD1"/>
    <w:rsid w:val="00B6228B"/>
    <w:rsid w:val="00B807CD"/>
    <w:rsid w:val="00BE43E5"/>
    <w:rsid w:val="00C00AD0"/>
    <w:rsid w:val="00C357AE"/>
    <w:rsid w:val="00C36533"/>
    <w:rsid w:val="00C6195D"/>
    <w:rsid w:val="00C706A8"/>
    <w:rsid w:val="00CD4C1A"/>
    <w:rsid w:val="00CF5287"/>
    <w:rsid w:val="00D173A4"/>
    <w:rsid w:val="00D95315"/>
    <w:rsid w:val="00DF135B"/>
    <w:rsid w:val="00DF5C81"/>
    <w:rsid w:val="00E2016C"/>
    <w:rsid w:val="00E82C37"/>
    <w:rsid w:val="00E976D1"/>
    <w:rsid w:val="00EA4711"/>
    <w:rsid w:val="00EA545B"/>
    <w:rsid w:val="00EC31BA"/>
    <w:rsid w:val="00F06746"/>
    <w:rsid w:val="00F461FF"/>
    <w:rsid w:val="00F61ED1"/>
    <w:rsid w:val="00F75B0B"/>
    <w:rsid w:val="00F86C60"/>
    <w:rsid w:val="00F87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60D1A3"/>
  <w15:chartTrackingRefBased/>
  <w15:docId w15:val="{03C8D720-244A-4FDC-A11A-EABD33F46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3691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520A39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53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F5357"/>
    <w:rPr>
      <w:rFonts w:ascii="Times New Roman" w:hAnsi="Times New Roman"/>
      <w:kern w:val="2"/>
    </w:rPr>
  </w:style>
  <w:style w:type="paragraph" w:styleId="a5">
    <w:name w:val="footer"/>
    <w:basedOn w:val="a"/>
    <w:link w:val="a6"/>
    <w:uiPriority w:val="99"/>
    <w:unhideWhenUsed/>
    <w:rsid w:val="008F53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F5357"/>
    <w:rPr>
      <w:rFonts w:ascii="Times New Roman" w:hAnsi="Times New Roman"/>
      <w:kern w:val="2"/>
    </w:rPr>
  </w:style>
  <w:style w:type="paragraph" w:styleId="a7">
    <w:name w:val="List Paragraph"/>
    <w:basedOn w:val="a"/>
    <w:uiPriority w:val="34"/>
    <w:qFormat/>
    <w:rsid w:val="00266416"/>
    <w:pPr>
      <w:ind w:leftChars="200" w:left="480"/>
    </w:pPr>
  </w:style>
  <w:style w:type="character" w:styleId="a8">
    <w:name w:val="Hyperlink"/>
    <w:basedOn w:val="a0"/>
    <w:uiPriority w:val="99"/>
    <w:unhideWhenUsed/>
    <w:rsid w:val="00DF135B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DF135B"/>
    <w:rPr>
      <w:color w:val="605E5C"/>
      <w:shd w:val="clear" w:color="auto" w:fill="E1DFDD"/>
    </w:rPr>
  </w:style>
  <w:style w:type="paragraph" w:customStyle="1" w:styleId="p1">
    <w:name w:val="p1"/>
    <w:basedOn w:val="a"/>
    <w:rsid w:val="00DF135B"/>
    <w:pPr>
      <w:widowControl/>
    </w:pPr>
    <w:rPr>
      <w:rFonts w:ascii="BiauKaiTC" w:eastAsia="BiauKaiTC" w:hAnsi="BiauKaiTC" w:cs="新細明體"/>
      <w:color w:val="000000"/>
      <w:kern w:val="0"/>
      <w:sz w:val="21"/>
      <w:szCs w:val="21"/>
    </w:rPr>
  </w:style>
  <w:style w:type="character" w:styleId="aa">
    <w:name w:val="FollowedHyperlink"/>
    <w:basedOn w:val="a0"/>
    <w:uiPriority w:val="99"/>
    <w:semiHidden/>
    <w:unhideWhenUsed/>
    <w:rsid w:val="008550A6"/>
    <w:rPr>
      <w:color w:val="954F72" w:themeColor="followedHyperlink"/>
      <w:u w:val="single"/>
    </w:rPr>
  </w:style>
  <w:style w:type="character" w:customStyle="1" w:styleId="20">
    <w:name w:val="標題 2 字元"/>
    <w:basedOn w:val="a0"/>
    <w:link w:val="2"/>
    <w:uiPriority w:val="9"/>
    <w:rsid w:val="00520A39"/>
    <w:rPr>
      <w:rFonts w:asciiTheme="majorHAnsi" w:eastAsiaTheme="majorEastAsia" w:hAnsiTheme="majorHAnsi" w:cstheme="majorBidi"/>
      <w:b/>
      <w:bCs/>
      <w:kern w:val="2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75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jumbo</dc:creator>
  <cp:keywords/>
  <cp:lastModifiedBy>棒協 北市</cp:lastModifiedBy>
  <cp:revision>2</cp:revision>
  <cp:lastPrinted>2026-09-30T04:19:00Z</cp:lastPrinted>
  <dcterms:created xsi:type="dcterms:W3CDTF">2026-10-30T07:39:00Z</dcterms:created>
  <dcterms:modified xsi:type="dcterms:W3CDTF">2026-10-30T07:39:00Z</dcterms:modified>
</cp:coreProperties>
</file>